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74D" w:rsidRDefault="00F13F54" w:rsidP="0094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0EDD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D75817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477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0945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4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7E7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9477E7">
        <w:rPr>
          <w:rFonts w:ascii="Times New Roman" w:eastAsia="Times New Roman" w:hAnsi="Times New Roman" w:cs="Times New Roman"/>
          <w:b/>
          <w:sz w:val="28"/>
          <w:szCs w:val="28"/>
        </w:rPr>
        <w:t xml:space="preserve">36     </w:t>
      </w:r>
    </w:p>
    <w:p w:rsidR="0053427E" w:rsidRDefault="009477E7" w:rsidP="0094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77E7" w:rsidRPr="00E25670" w:rsidRDefault="009477E7" w:rsidP="00CF17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5670">
        <w:rPr>
          <w:rFonts w:ascii="Times New Roman" w:hAnsi="Times New Roman" w:cs="Times New Roman"/>
          <w:b/>
          <w:sz w:val="18"/>
          <w:szCs w:val="18"/>
        </w:rPr>
        <w:t>Избирательная комиссия муниципального образования Лапшихинский сельсовет Ачинского района Красноярского края</w:t>
      </w:r>
    </w:p>
    <w:p w:rsidR="009477E7" w:rsidRPr="00E25670" w:rsidRDefault="009477E7" w:rsidP="009477E7">
      <w:pPr>
        <w:pStyle w:val="aa"/>
        <w:spacing w:after="0"/>
        <w:rPr>
          <w:rFonts w:ascii="Times New Roman" w:hAnsi="Times New Roman" w:cs="Times New Roman"/>
          <w:sz w:val="18"/>
          <w:szCs w:val="18"/>
        </w:rPr>
      </w:pPr>
    </w:p>
    <w:p w:rsidR="009477E7" w:rsidRPr="00E25670" w:rsidRDefault="009477E7" w:rsidP="009477E7">
      <w:pPr>
        <w:pStyle w:val="aa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5670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9477E7" w:rsidRPr="00E25670" w:rsidRDefault="009477E7" w:rsidP="009477E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hAnsi="Times New Roman" w:cs="Times New Roman"/>
          <w:sz w:val="18"/>
          <w:szCs w:val="18"/>
        </w:rPr>
        <w:t>«29» июль 2020 года</w:t>
      </w:r>
      <w:r w:rsidRPr="00E25670">
        <w:rPr>
          <w:rFonts w:ascii="Times New Roman" w:hAnsi="Times New Roman" w:cs="Times New Roman"/>
          <w:sz w:val="18"/>
          <w:szCs w:val="18"/>
        </w:rPr>
        <w:tab/>
      </w:r>
      <w:r w:rsidRPr="00E25670">
        <w:rPr>
          <w:rFonts w:ascii="Times New Roman" w:hAnsi="Times New Roman" w:cs="Times New Roman"/>
          <w:sz w:val="18"/>
          <w:szCs w:val="18"/>
        </w:rPr>
        <w:tab/>
      </w:r>
      <w:r w:rsidRPr="00E25670">
        <w:rPr>
          <w:rFonts w:ascii="Times New Roman" w:hAnsi="Times New Roman" w:cs="Times New Roman"/>
          <w:sz w:val="18"/>
          <w:szCs w:val="18"/>
        </w:rPr>
        <w:tab/>
      </w:r>
      <w:r w:rsidRPr="00E25670">
        <w:rPr>
          <w:rFonts w:ascii="Times New Roman" w:hAnsi="Times New Roman" w:cs="Times New Roman"/>
          <w:sz w:val="18"/>
          <w:szCs w:val="18"/>
        </w:rPr>
        <w:tab/>
      </w:r>
      <w:r w:rsidRPr="00E25670">
        <w:rPr>
          <w:rFonts w:ascii="Times New Roman" w:hAnsi="Times New Roman" w:cs="Times New Roman"/>
          <w:sz w:val="18"/>
          <w:szCs w:val="18"/>
        </w:rPr>
        <w:tab/>
      </w:r>
      <w:r w:rsidRPr="00E25670">
        <w:rPr>
          <w:rFonts w:ascii="Times New Roman" w:hAnsi="Times New Roman" w:cs="Times New Roman"/>
          <w:sz w:val="18"/>
          <w:szCs w:val="18"/>
        </w:rPr>
        <w:tab/>
      </w:r>
      <w:r w:rsidRPr="00E25670">
        <w:rPr>
          <w:rFonts w:ascii="Times New Roman" w:hAnsi="Times New Roman" w:cs="Times New Roman"/>
          <w:sz w:val="18"/>
          <w:szCs w:val="18"/>
        </w:rPr>
        <w:tab/>
      </w:r>
      <w:r w:rsidRPr="00E25670">
        <w:rPr>
          <w:rFonts w:ascii="Times New Roman" w:hAnsi="Times New Roman" w:cs="Times New Roman"/>
          <w:sz w:val="18"/>
          <w:szCs w:val="18"/>
        </w:rPr>
        <w:tab/>
      </w:r>
      <w:r w:rsidRPr="00E25670">
        <w:rPr>
          <w:rFonts w:ascii="Times New Roman" w:hAnsi="Times New Roman" w:cs="Times New Roman"/>
          <w:sz w:val="18"/>
          <w:szCs w:val="18"/>
        </w:rPr>
        <w:tab/>
      </w:r>
      <w:r w:rsidR="00CF174D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25670">
        <w:rPr>
          <w:rFonts w:ascii="Times New Roman" w:hAnsi="Times New Roman" w:cs="Times New Roman"/>
          <w:sz w:val="18"/>
          <w:szCs w:val="18"/>
        </w:rPr>
        <w:t>№ 4</w:t>
      </w:r>
    </w:p>
    <w:p w:rsidR="009477E7" w:rsidRPr="00E25670" w:rsidRDefault="009477E7" w:rsidP="009477E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477E7" w:rsidRPr="00E25670" w:rsidRDefault="009477E7" w:rsidP="005633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hAnsi="Times New Roman" w:cs="Times New Roman"/>
          <w:sz w:val="18"/>
          <w:szCs w:val="18"/>
        </w:rPr>
        <w:t xml:space="preserve">        О регистрации кандидатом  депутаты Лапшихинского сельского Совета депутатов четвертого созыва по одному многомандатному округу Базылеву Лидию Борисовну.</w:t>
      </w:r>
    </w:p>
    <w:p w:rsidR="009477E7" w:rsidRPr="00E25670" w:rsidRDefault="009477E7" w:rsidP="0056336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hAnsi="Times New Roman" w:cs="Times New Roman"/>
          <w:sz w:val="18"/>
          <w:szCs w:val="18"/>
        </w:rPr>
        <w:t>Проверив соответствие порядка выдвижения кандидата в депутаты Лапшихинского сельского Совета депутатов требованиям Федерального Закона « Об основных гарантиях избирательных прав и права на участие в референдуме граждан Российской Федерации», Закона Красноярского Края « О выборах в органы местного самоуправления в Красноярском крае» и необходимые для регистрации кандидата документы, избирательная комиссия муниципального образования Лапшихинский сельсовет Ачинского района Красноярского края установила следующее.</w:t>
      </w:r>
    </w:p>
    <w:p w:rsidR="009477E7" w:rsidRPr="00E25670" w:rsidRDefault="009477E7" w:rsidP="0056336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hAnsi="Times New Roman" w:cs="Times New Roman"/>
          <w:sz w:val="18"/>
          <w:szCs w:val="18"/>
        </w:rPr>
        <w:t>Порядок выдвижения кандидата в депутаты Лапшихинского сельского Совета депутатов, порядок сбора подписей и оформление подписных листов, документы, представленные для регистрации Базылевой Лидией Борисовной  кандидатом в депутаты Лапшихинского сельского Совета депутатов по одному многомандатному округу соответствуют требованиям статей 24,25,28 Закона Красноярского края « О выборах в органы местного самоуправления в Красноярском крае.</w:t>
      </w:r>
    </w:p>
    <w:p w:rsidR="009477E7" w:rsidRPr="00E25670" w:rsidRDefault="009477E7" w:rsidP="0056336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hAnsi="Times New Roman" w:cs="Times New Roman"/>
          <w:sz w:val="18"/>
          <w:szCs w:val="18"/>
        </w:rPr>
        <w:t xml:space="preserve">Базылева Лидия Борисовна выдвинута кандидатом в депутаты Лапшихинского сельского Совета депутатов избирательным объединением Ачинского районного местного отделения Всероссийской политической партии «КОММУНИСТИЧЕСКАЯ ПАРТИЯ РОССИЙСКОЙ ФЕДЕРАЦИИ», выписка из протокола от 21.07.2020г. </w:t>
      </w:r>
    </w:p>
    <w:p w:rsidR="009477E7" w:rsidRPr="00E25670" w:rsidRDefault="009477E7" w:rsidP="0056336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hAnsi="Times New Roman" w:cs="Times New Roman"/>
          <w:sz w:val="18"/>
          <w:szCs w:val="18"/>
        </w:rPr>
        <w:t>В соответствии со статьями 14,29 Закона Красноярского края « О выборах в органы местного самоуправления в Красноярском крае» избирательная комиссия муниципального образования Лапшихинский сельсовет Ачинского района Красноярского края</w:t>
      </w:r>
    </w:p>
    <w:p w:rsidR="009477E7" w:rsidRPr="00E25670" w:rsidRDefault="009477E7" w:rsidP="009477E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hAnsi="Times New Roman" w:cs="Times New Roman"/>
          <w:sz w:val="18"/>
          <w:szCs w:val="18"/>
        </w:rPr>
        <w:t>РЕШИЛА:</w:t>
      </w:r>
    </w:p>
    <w:p w:rsidR="009477E7" w:rsidRPr="00E25670" w:rsidRDefault="009477E7" w:rsidP="0056336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hAnsi="Times New Roman" w:cs="Times New Roman"/>
          <w:sz w:val="18"/>
          <w:szCs w:val="18"/>
        </w:rPr>
        <w:t xml:space="preserve">1. Зарегистрировать Базылеву Лидию Борисовну 1987 года рождения, место работы: Краевое государственное бюджетное учреждение здравоохранения « Красноярский краевой центр охраны материнства и детства №2» в должности медицинская сестра-анестезист, проживающего по адресу: Красноярский край Ачинский район, с. Лапшиха, ул.Партизанская, 77-2, кандидатура выдвинута избирательным объединением Ачинского районного местного отделения Всероссийской политической партии «КОММУНИСТИЧЕСКАЯ ПАРТИЯ РОССИЙСКОЙ ФЕДЕРАЦИИ» подавшего документы на выдвижение в депутаты Лапшихинского сельского Совета депутатов по одному многомандатному округу в избирательную комиссию муниципального образования Лапшихинский сельсовет 21 июля 2020 года, в 10 часов 00 минут. </w:t>
      </w:r>
    </w:p>
    <w:p w:rsidR="009477E7" w:rsidRPr="00E25670" w:rsidRDefault="009477E7" w:rsidP="0056336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hAnsi="Times New Roman" w:cs="Times New Roman"/>
          <w:sz w:val="18"/>
          <w:szCs w:val="18"/>
        </w:rPr>
        <w:t>2. Выдать Базылевой Лидии Борисовне удостоверение о регистрации установленного образца.</w:t>
      </w:r>
    </w:p>
    <w:p w:rsidR="009477E7" w:rsidRPr="00E25670" w:rsidRDefault="009477E7" w:rsidP="0056336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hAnsi="Times New Roman" w:cs="Times New Roman"/>
          <w:sz w:val="18"/>
          <w:szCs w:val="18"/>
        </w:rPr>
        <w:t>3. Направить настоящее решение в газету « Лапшихинский вестник» для опубликования.</w:t>
      </w:r>
    </w:p>
    <w:tbl>
      <w:tblPr>
        <w:tblW w:w="0" w:type="auto"/>
        <w:tblLook w:val="0000"/>
      </w:tblPr>
      <w:tblGrid>
        <w:gridCol w:w="4785"/>
        <w:gridCol w:w="4786"/>
      </w:tblGrid>
      <w:tr w:rsidR="009477E7" w:rsidRPr="00E25670" w:rsidTr="00F55380">
        <w:tc>
          <w:tcPr>
            <w:tcW w:w="4785" w:type="dxa"/>
          </w:tcPr>
          <w:p w:rsidR="009477E7" w:rsidRPr="00E25670" w:rsidRDefault="009477E7" w:rsidP="0056336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hAnsi="Times New Roman" w:cs="Times New Roman"/>
                <w:sz w:val="18"/>
                <w:szCs w:val="18"/>
              </w:rPr>
              <w:t>Председатель избирательной комиссии муниципального образования</w:t>
            </w:r>
          </w:p>
          <w:p w:rsidR="009477E7" w:rsidRPr="00E25670" w:rsidRDefault="009477E7" w:rsidP="0056336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9477E7" w:rsidRPr="00E25670" w:rsidRDefault="009477E7" w:rsidP="0056336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7E7" w:rsidRPr="00E25670" w:rsidRDefault="009477E7" w:rsidP="0056336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hAnsi="Times New Roman" w:cs="Times New Roman"/>
                <w:sz w:val="18"/>
                <w:szCs w:val="18"/>
              </w:rPr>
              <w:t>_____________                          А.Г.Жуков</w:t>
            </w:r>
          </w:p>
          <w:p w:rsidR="009477E7" w:rsidRPr="00E25670" w:rsidRDefault="009477E7" w:rsidP="0056336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                                          </w:t>
            </w:r>
          </w:p>
          <w:p w:rsidR="009477E7" w:rsidRPr="00E25670" w:rsidRDefault="009477E7" w:rsidP="0056336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E7" w:rsidRPr="00E25670" w:rsidTr="00F55380">
        <w:tc>
          <w:tcPr>
            <w:tcW w:w="4785" w:type="dxa"/>
          </w:tcPr>
          <w:p w:rsidR="009477E7" w:rsidRPr="00E25670" w:rsidRDefault="009477E7" w:rsidP="009477E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избирательной комиссии муниципального образования </w:t>
            </w:r>
          </w:p>
        </w:tc>
        <w:tc>
          <w:tcPr>
            <w:tcW w:w="4786" w:type="dxa"/>
          </w:tcPr>
          <w:p w:rsidR="009477E7" w:rsidRPr="00E25670" w:rsidRDefault="009477E7" w:rsidP="009477E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7E7" w:rsidRPr="00E25670" w:rsidRDefault="009477E7" w:rsidP="009477E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hAnsi="Times New Roman" w:cs="Times New Roman"/>
                <w:sz w:val="18"/>
                <w:szCs w:val="18"/>
              </w:rPr>
              <w:t>_____________                         Г.В.Иванова</w:t>
            </w:r>
          </w:p>
          <w:p w:rsidR="009477E7" w:rsidRPr="00E25670" w:rsidRDefault="009477E7" w:rsidP="009477E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670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                                         </w:t>
            </w:r>
          </w:p>
          <w:p w:rsidR="009477E7" w:rsidRPr="00E25670" w:rsidRDefault="009477E7" w:rsidP="009477E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7E7" w:rsidRPr="00E25670" w:rsidRDefault="009477E7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5670">
        <w:rPr>
          <w:rFonts w:ascii="Times New Roman" w:hAnsi="Times New Roman" w:cs="Times New Roman"/>
          <w:sz w:val="18"/>
          <w:szCs w:val="18"/>
        </w:rPr>
        <w:t>МП</w:t>
      </w: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F174D" w:rsidRDefault="00CF174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30EDD" w:rsidRPr="006F600C" w:rsidTr="00F5538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DD" w:rsidRPr="006F600C" w:rsidRDefault="00530EDD" w:rsidP="00F55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530EDD" w:rsidRPr="006F600C" w:rsidRDefault="00530EDD" w:rsidP="00F55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530EDD" w:rsidRPr="006F600C" w:rsidRDefault="00530EDD" w:rsidP="00F55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530EDD" w:rsidRPr="006F600C" w:rsidRDefault="00530EDD" w:rsidP="00F55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DD" w:rsidRPr="006F600C" w:rsidRDefault="00530EDD" w:rsidP="00F55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530EDD" w:rsidRPr="006F600C" w:rsidRDefault="00530EDD" w:rsidP="00F55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DD" w:rsidRPr="006F600C" w:rsidRDefault="00530EDD" w:rsidP="00F55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530EDD" w:rsidRPr="006F600C" w:rsidRDefault="00530EDD" w:rsidP="00F55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530EDD" w:rsidRDefault="00530EDD" w:rsidP="00F55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530EDD" w:rsidRPr="006F600C" w:rsidRDefault="00530EDD" w:rsidP="00F55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530EDD" w:rsidRPr="006F600C" w:rsidTr="00F5538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DD" w:rsidRPr="006F600C" w:rsidRDefault="00530EDD" w:rsidP="00F55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DD" w:rsidRPr="006F600C" w:rsidRDefault="00530EDD" w:rsidP="00F55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530EDD" w:rsidSect="00F31506">
      <w:headerReference w:type="even" r:id="rId7"/>
      <w:footerReference w:type="default" r:id="rId8"/>
      <w:footerReference w:type="first" r:id="rId9"/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83" w:rsidRDefault="00DD5C83" w:rsidP="00CD5121">
      <w:pPr>
        <w:spacing w:after="0" w:line="240" w:lineRule="auto"/>
      </w:pPr>
      <w:r>
        <w:separator/>
      </w:r>
    </w:p>
  </w:endnote>
  <w:endnote w:type="continuationSeparator" w:id="1">
    <w:p w:rsidR="00DD5C83" w:rsidRDefault="00DD5C83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Pr="00B3525B" w:rsidRDefault="00290013" w:rsidP="00131900">
    <w:pPr>
      <w:pStyle w:val="ae"/>
      <w:rPr>
        <w:sz w:val="20"/>
        <w:szCs w:val="20"/>
      </w:rPr>
    </w:pPr>
  </w:p>
  <w:p w:rsidR="00290013" w:rsidRPr="00BD5265" w:rsidRDefault="00290013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29001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83" w:rsidRDefault="00DD5C83" w:rsidP="00CD5121">
      <w:pPr>
        <w:spacing w:after="0" w:line="240" w:lineRule="auto"/>
      </w:pPr>
      <w:r>
        <w:separator/>
      </w:r>
    </w:p>
  </w:footnote>
  <w:footnote w:type="continuationSeparator" w:id="1">
    <w:p w:rsidR="00DD5C83" w:rsidRDefault="00DD5C83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CA4F1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290013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90013" w:rsidRDefault="002900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5"/>
  </w:num>
  <w:num w:numId="5">
    <w:abstractNumId w:val="24"/>
  </w:num>
  <w:num w:numId="6">
    <w:abstractNumId w:val="43"/>
  </w:num>
  <w:num w:numId="7">
    <w:abstractNumId w:val="28"/>
  </w:num>
  <w:num w:numId="8">
    <w:abstractNumId w:val="15"/>
  </w:num>
  <w:num w:numId="9">
    <w:abstractNumId w:val="12"/>
  </w:num>
  <w:num w:numId="10">
    <w:abstractNumId w:val="33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4"/>
  </w:num>
  <w:num w:numId="16">
    <w:abstractNumId w:val="13"/>
  </w:num>
  <w:num w:numId="17">
    <w:abstractNumId w:val="42"/>
  </w:num>
  <w:num w:numId="18">
    <w:abstractNumId w:val="18"/>
  </w:num>
  <w:num w:numId="19">
    <w:abstractNumId w:val="4"/>
  </w:num>
  <w:num w:numId="20">
    <w:abstractNumId w:val="41"/>
  </w:num>
  <w:num w:numId="21">
    <w:abstractNumId w:val="23"/>
  </w:num>
  <w:num w:numId="22">
    <w:abstractNumId w:val="40"/>
  </w:num>
  <w:num w:numId="23">
    <w:abstractNumId w:val="38"/>
  </w:num>
  <w:num w:numId="24">
    <w:abstractNumId w:val="9"/>
  </w:num>
  <w:num w:numId="25">
    <w:abstractNumId w:val="1"/>
  </w:num>
  <w:num w:numId="26">
    <w:abstractNumId w:val="37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4"/>
  </w:num>
  <w:num w:numId="33">
    <w:abstractNumId w:val="22"/>
  </w:num>
  <w:num w:numId="34">
    <w:abstractNumId w:val="29"/>
  </w:num>
  <w:num w:numId="35">
    <w:abstractNumId w:val="8"/>
  </w:num>
  <w:num w:numId="36">
    <w:abstractNumId w:val="36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84AAC"/>
    <w:rsid w:val="00085C8B"/>
    <w:rsid w:val="00094590"/>
    <w:rsid w:val="000A7E6B"/>
    <w:rsid w:val="000B260A"/>
    <w:rsid w:val="000B3734"/>
    <w:rsid w:val="000B37E1"/>
    <w:rsid w:val="000C27AE"/>
    <w:rsid w:val="000D03FA"/>
    <w:rsid w:val="000E5D8A"/>
    <w:rsid w:val="000F5BAF"/>
    <w:rsid w:val="001025E7"/>
    <w:rsid w:val="001045E9"/>
    <w:rsid w:val="00106064"/>
    <w:rsid w:val="00115F6C"/>
    <w:rsid w:val="00122B63"/>
    <w:rsid w:val="001233D3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A7BDB"/>
    <w:rsid w:val="001B3B25"/>
    <w:rsid w:val="001B3D13"/>
    <w:rsid w:val="001D3C8F"/>
    <w:rsid w:val="001E0CC2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46CA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90013"/>
    <w:rsid w:val="002A005C"/>
    <w:rsid w:val="002C1A58"/>
    <w:rsid w:val="002D1FEE"/>
    <w:rsid w:val="002D6C1C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20E7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3EFE"/>
    <w:rsid w:val="003D597F"/>
    <w:rsid w:val="003D629A"/>
    <w:rsid w:val="003D784D"/>
    <w:rsid w:val="003E7939"/>
    <w:rsid w:val="003F3ED4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0E7C"/>
    <w:rsid w:val="004F1960"/>
    <w:rsid w:val="004F2335"/>
    <w:rsid w:val="004F6A74"/>
    <w:rsid w:val="005208D2"/>
    <w:rsid w:val="00522215"/>
    <w:rsid w:val="00530EDD"/>
    <w:rsid w:val="0053427E"/>
    <w:rsid w:val="00534D03"/>
    <w:rsid w:val="00536A73"/>
    <w:rsid w:val="00542960"/>
    <w:rsid w:val="00545C01"/>
    <w:rsid w:val="00552AD5"/>
    <w:rsid w:val="00560A25"/>
    <w:rsid w:val="00560D6F"/>
    <w:rsid w:val="00563368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00797"/>
    <w:rsid w:val="00606D22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C61E6"/>
    <w:rsid w:val="006D44BD"/>
    <w:rsid w:val="006D5681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D3F81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8575A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05DE4"/>
    <w:rsid w:val="00920B30"/>
    <w:rsid w:val="00924521"/>
    <w:rsid w:val="00926550"/>
    <w:rsid w:val="0093108D"/>
    <w:rsid w:val="0094082C"/>
    <w:rsid w:val="009424B6"/>
    <w:rsid w:val="009477E7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2F2C"/>
    <w:rsid w:val="009C3018"/>
    <w:rsid w:val="009C4861"/>
    <w:rsid w:val="009D09DD"/>
    <w:rsid w:val="009D6B5B"/>
    <w:rsid w:val="009F0723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34"/>
    <w:rsid w:val="00A77BB9"/>
    <w:rsid w:val="00A8128E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236E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45B4B"/>
    <w:rsid w:val="00B61311"/>
    <w:rsid w:val="00B773F4"/>
    <w:rsid w:val="00BA6014"/>
    <w:rsid w:val="00BA6084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41112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4F12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174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4602B"/>
    <w:rsid w:val="00D51714"/>
    <w:rsid w:val="00D53E5B"/>
    <w:rsid w:val="00D62209"/>
    <w:rsid w:val="00D657D8"/>
    <w:rsid w:val="00D66284"/>
    <w:rsid w:val="00D666B4"/>
    <w:rsid w:val="00D75817"/>
    <w:rsid w:val="00D771A4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5C83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2097C"/>
    <w:rsid w:val="00E21E9C"/>
    <w:rsid w:val="00E25670"/>
    <w:rsid w:val="00E31089"/>
    <w:rsid w:val="00E54FC4"/>
    <w:rsid w:val="00E5723A"/>
    <w:rsid w:val="00E73BCC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31506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6ED7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2020-08-03T01:17:00Z</cp:lastPrinted>
  <dcterms:created xsi:type="dcterms:W3CDTF">2017-01-18T02:16:00Z</dcterms:created>
  <dcterms:modified xsi:type="dcterms:W3CDTF">2020-08-03T01:17:00Z</dcterms:modified>
</cp:coreProperties>
</file>